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ACF" w14:textId="4B5E15CA" w:rsidR="00214C8A" w:rsidRPr="00337DA2" w:rsidRDefault="00337DA2" w:rsidP="00BB136C">
      <w:pPr>
        <w:rPr>
          <w:rFonts w:ascii="Open Sans" w:hAnsi="Open Sans" w:cs="Open Sans"/>
          <w:b/>
          <w:sz w:val="44"/>
          <w:szCs w:val="44"/>
          <w:lang w:val="sv-SE"/>
        </w:rPr>
      </w:pPr>
      <w:r w:rsidRPr="00337DA2">
        <w:rPr>
          <w:rFonts w:ascii="Open Sans" w:hAnsi="Open Sans" w:cs="Open Sans"/>
          <w:b/>
          <w:sz w:val="44"/>
          <w:szCs w:val="44"/>
          <w:lang w:val="sv-SE"/>
        </w:rPr>
        <w:t>Honorar</w:t>
      </w:r>
      <w:r w:rsidR="001F6806">
        <w:rPr>
          <w:rFonts w:ascii="Open Sans" w:hAnsi="Open Sans" w:cs="Open Sans"/>
          <w:b/>
          <w:sz w:val="44"/>
          <w:szCs w:val="44"/>
          <w:lang w:val="sv-SE"/>
        </w:rPr>
        <w:t xml:space="preserve"> </w:t>
      </w:r>
      <w:proofErr w:type="spellStart"/>
      <w:r w:rsidR="001F6806">
        <w:rPr>
          <w:rFonts w:ascii="Open Sans" w:hAnsi="Open Sans" w:cs="Open Sans"/>
          <w:b/>
          <w:sz w:val="44"/>
          <w:szCs w:val="44"/>
          <w:lang w:val="sv-SE"/>
        </w:rPr>
        <w:t>udbetaling</w:t>
      </w:r>
      <w:proofErr w:type="spellEnd"/>
    </w:p>
    <w:p w14:paraId="7651E144" w14:textId="77777777" w:rsidR="00BB136C" w:rsidRPr="00BB136C" w:rsidRDefault="00BB136C" w:rsidP="00BB136C">
      <w:pPr>
        <w:rPr>
          <w:rFonts w:ascii="Open Sans" w:hAnsi="Open Sans" w:cs="Open Sans"/>
          <w:b/>
          <w:sz w:val="36"/>
          <w:lang w:val="sv-S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18"/>
        <w:gridCol w:w="1955"/>
        <w:gridCol w:w="1955"/>
        <w:gridCol w:w="1718"/>
        <w:gridCol w:w="237"/>
        <w:gridCol w:w="1322"/>
        <w:gridCol w:w="633"/>
        <w:gridCol w:w="76"/>
      </w:tblGrid>
      <w:tr w:rsidR="00214C8A" w:rsidRPr="00BB136C" w14:paraId="1375FA91" w14:textId="77777777" w:rsidTr="00BB136C">
        <w:trPr>
          <w:gridAfter w:val="1"/>
          <w:wAfter w:w="76" w:type="dxa"/>
          <w:trHeight w:val="639"/>
        </w:trPr>
        <w:tc>
          <w:tcPr>
            <w:tcW w:w="9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E524" w14:textId="5B1640F5" w:rsidR="00BB136C" w:rsidRDefault="00214C8A" w:rsidP="00BB136C">
            <w:pPr>
              <w:rPr>
                <w:rFonts w:ascii="Open Sans" w:hAnsi="Open Sans" w:cs="Open Sans"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Vedr</w:t>
            </w:r>
            <w:r w:rsidR="00BB136C" w:rsidRPr="00BB136C">
              <w:rPr>
                <w:rFonts w:ascii="Open Sans" w:hAnsi="Open Sans" w:cs="Open Sans"/>
                <w:b/>
                <w:i/>
                <w:sz w:val="22"/>
              </w:rPr>
              <w:t>.:</w:t>
            </w:r>
            <w:r w:rsidR="00BB136C">
              <w:rPr>
                <w:rFonts w:ascii="Open Sans" w:hAnsi="Open Sans" w:cs="Open Sans"/>
                <w:sz w:val="22"/>
              </w:rPr>
              <w:t xml:space="preserve">  </w:t>
            </w:r>
          </w:p>
          <w:p w14:paraId="1AD25E3D" w14:textId="77777777" w:rsidR="00BB136C" w:rsidRPr="00BB136C" w:rsidRDefault="00BB136C" w:rsidP="00BB136C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20FE0B8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301A4D31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7C101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0FC2AF7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AD277B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3747A19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6A6ACBD2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E722" w14:textId="7FC6E020" w:rsidR="00214C8A" w:rsidRPr="00BB136C" w:rsidRDefault="00214C8A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Honorar:</w:t>
            </w:r>
            <w:r w:rsidR="004C3BCC">
              <w:rPr>
                <w:rFonts w:ascii="Open Sans" w:hAnsi="Open Sans" w:cs="Open Sans"/>
                <w:b/>
                <w:i/>
                <w:sz w:val="22"/>
              </w:rPr>
              <w:t xml:space="preserve"> </w:t>
            </w:r>
          </w:p>
          <w:p w14:paraId="43ABD99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78AE" w14:textId="0B9125C3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8A9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EDB0531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38FE" w14:textId="3D1D12E1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Kilometergodtgørelse:                    </w:t>
            </w:r>
            <w:r w:rsidR="00337DA2">
              <w:rPr>
                <w:rFonts w:ascii="Open Sans" w:hAnsi="Open Sans" w:cs="Open Sans"/>
                <w:b/>
                <w:i/>
                <w:sz w:val="22"/>
              </w:rPr>
              <w:t xml:space="preserve">        </w:t>
            </w: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km á kr. </w:t>
            </w:r>
            <w:r w:rsidR="007913A3">
              <w:rPr>
                <w:rFonts w:ascii="Open Sans" w:hAnsi="Open Sans" w:cs="Open Sans"/>
                <w:b/>
                <w:i/>
                <w:sz w:val="22"/>
              </w:rPr>
              <w:t>2,1</w:t>
            </w:r>
            <w:r w:rsidR="00E54774">
              <w:rPr>
                <w:rFonts w:ascii="Open Sans" w:hAnsi="Open Sans" w:cs="Open Sans"/>
                <w:b/>
                <w:i/>
                <w:sz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B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6A9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A10F693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01D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proofErr w:type="spellStart"/>
            <w:r w:rsidRPr="00BB136C">
              <w:rPr>
                <w:rFonts w:ascii="Open Sans" w:hAnsi="Open Sans" w:cs="Open Sans"/>
                <w:b/>
                <w:i/>
                <w:sz w:val="22"/>
              </w:rPr>
              <w:t>Biletter</w:t>
            </w:r>
            <w:proofErr w:type="spellEnd"/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(færge, tog, fly m.v.):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80A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6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4B3392B4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318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Andet: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F6D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488F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58284CA7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FEDD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0A5156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A2E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32D8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36A7388E" w14:textId="77777777" w:rsidTr="00975101">
        <w:trPr>
          <w:gridAfter w:val="1"/>
          <w:wAfter w:w="76" w:type="dxa"/>
        </w:trPr>
        <w:tc>
          <w:tcPr>
            <w:tcW w:w="75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1D1187C0" w14:textId="77777777" w:rsidR="00214C8A" w:rsidRPr="00BB136C" w:rsidRDefault="00214C8A">
            <w:pPr>
              <w:rPr>
                <w:rFonts w:ascii="Open Sans" w:hAnsi="Open Sans" w:cs="Open Sans"/>
                <w:sz w:val="28"/>
                <w:szCs w:val="28"/>
              </w:rPr>
            </w:pPr>
            <w:r w:rsidRPr="00BB136C">
              <w:rPr>
                <w:rFonts w:ascii="Open Sans" w:hAnsi="Open Sans" w:cs="Open Sans"/>
                <w:b/>
                <w:i/>
                <w:sz w:val="28"/>
                <w:szCs w:val="28"/>
              </w:rPr>
              <w:t>I alt:                                                               kr.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8580" w14:textId="5A626050" w:rsidR="00214C8A" w:rsidRPr="004C3BCC" w:rsidRDefault="00214C8A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548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1751F76" w14:textId="77777777" w:rsidTr="006D3E16">
        <w:trPr>
          <w:gridAfter w:val="1"/>
          <w:wAfter w:w="76" w:type="dxa"/>
        </w:trPr>
        <w:tc>
          <w:tcPr>
            <w:tcW w:w="1955" w:type="dxa"/>
            <w:gridSpan w:val="2"/>
          </w:tcPr>
          <w:p w14:paraId="4831742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C42E5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1D64681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2FFAD48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44B867DB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FAE7DCE" w14:textId="77777777" w:rsidTr="006D3E16">
        <w:trPr>
          <w:gridAfter w:val="1"/>
          <w:wAfter w:w="76" w:type="dxa"/>
        </w:trPr>
        <w:tc>
          <w:tcPr>
            <w:tcW w:w="9775" w:type="dxa"/>
            <w:gridSpan w:val="8"/>
          </w:tcPr>
          <w:p w14:paraId="3544E91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Beløbet ønskes</w:t>
            </w:r>
            <w:r w:rsidR="00BB136C">
              <w:rPr>
                <w:rFonts w:ascii="Open Sans" w:hAnsi="Open Sans" w:cs="Open Sans"/>
                <w:b/>
                <w:i/>
                <w:sz w:val="22"/>
              </w:rPr>
              <w:t xml:space="preserve"> </w:t>
            </w:r>
            <w:r w:rsidRPr="00BB136C">
              <w:rPr>
                <w:rFonts w:ascii="Open Sans" w:hAnsi="Open Sans" w:cs="Open Sans"/>
                <w:i/>
              </w:rPr>
              <w:t>(sæt X)</w:t>
            </w:r>
            <w:r w:rsidR="00BB136C">
              <w:rPr>
                <w:rFonts w:ascii="Open Sans" w:hAnsi="Open Sans" w:cs="Open Sans"/>
                <w:i/>
              </w:rPr>
              <w:t>:</w:t>
            </w:r>
          </w:p>
        </w:tc>
      </w:tr>
      <w:tr w:rsidR="00975101" w:rsidRPr="00BB136C" w14:paraId="7CFAD782" w14:textId="77777777" w:rsidTr="00975101">
        <w:trPr>
          <w:trHeight w:val="467"/>
        </w:trPr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23FF" w14:textId="77777777" w:rsidR="00975101" w:rsidRPr="00BB136C" w:rsidRDefault="00975101" w:rsidP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Ved udbetaling af honorar indberettes såvel honorar som kilometergodtgørelse som B-indkomst til SKAT</w:t>
            </w:r>
          </w:p>
        </w:tc>
      </w:tr>
      <w:tr w:rsidR="006D3E16" w:rsidRPr="00BB136C" w14:paraId="506C326E" w14:textId="77777777" w:rsidTr="006D3E16">
        <w:trPr>
          <w:trHeight w:val="12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8951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245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indsat på bankkonto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16437C61" w14:textId="77777777" w:rsidR="006D3E16" w:rsidRPr="00BB136C" w:rsidRDefault="006D3E16" w:rsidP="006D3E16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reg.nr.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                   konto 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6074844" w14:textId="77777777" w:rsidR="006D3E16" w:rsidRPr="00BB136C" w:rsidRDefault="006D3E16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70C7546B" w14:textId="77777777" w:rsidTr="006D3E16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8053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CC3E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tilsendt min arbejdsgiver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0422311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2448140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7C3503A4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18D9A623" w14:textId="77777777" w:rsidR="00214C8A" w:rsidRPr="00BB136C" w:rsidRDefault="006D3E16">
            <w:pPr>
              <w:rPr>
                <w:rFonts w:ascii="Open Sans" w:hAnsi="Open Sans" w:cs="Open Sans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 xml:space="preserve">Reg.nr.:                   </w:t>
            </w:r>
            <w:r w:rsidR="00214C8A" w:rsidRPr="00BB136C">
              <w:rPr>
                <w:rFonts w:ascii="Open Sans" w:hAnsi="Open Sans" w:cs="Open Sans"/>
                <w:b/>
                <w:i/>
                <w:sz w:val="22"/>
              </w:rPr>
              <w:t>kontonummer</w:t>
            </w:r>
            <w:smartTag w:uri="urn:schemas-microsoft-com:office:smarttags" w:element="PersonName">
              <w:r w:rsidR="00214C8A"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</w:tc>
      </w:tr>
      <w:tr w:rsidR="00214C8A" w:rsidRPr="00BB136C" w14:paraId="48C7C6BC" w14:textId="77777777" w:rsidTr="006D3E16">
        <w:tc>
          <w:tcPr>
            <w:tcW w:w="1955" w:type="dxa"/>
            <w:gridSpan w:val="2"/>
          </w:tcPr>
          <w:p w14:paraId="29FE868E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247CCED4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</w:tcPr>
          <w:p w14:paraId="63175B4D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1955" w:type="dxa"/>
            <w:gridSpan w:val="2"/>
          </w:tcPr>
          <w:p w14:paraId="12169355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  <w:tc>
          <w:tcPr>
            <w:tcW w:w="2031" w:type="dxa"/>
            <w:gridSpan w:val="3"/>
          </w:tcPr>
          <w:p w14:paraId="071EEF1C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  <w:tr w:rsidR="00214C8A" w:rsidRPr="00BB136C" w14:paraId="26D60D7F" w14:textId="77777777" w:rsidTr="006D3E16">
        <w:tc>
          <w:tcPr>
            <w:tcW w:w="98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F1AA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Cpr.nr.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6B86D8A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2F326CF7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  <w:r w:rsidRPr="00BB136C">
              <w:rPr>
                <w:rFonts w:ascii="Open Sans" w:hAnsi="Open Sans" w:cs="Open Sans"/>
                <w:b/>
                <w:i/>
                <w:sz w:val="22"/>
              </w:rPr>
              <w:t>Navn og adresse</w:t>
            </w:r>
            <w:smartTag w:uri="urn:schemas-microsoft-com:office:smarttags" w:element="PersonName">
              <w:r w:rsidRPr="00BB136C">
                <w:rPr>
                  <w:rFonts w:ascii="Open Sans" w:hAnsi="Open Sans" w:cs="Open Sans"/>
                  <w:b/>
                  <w:i/>
                  <w:sz w:val="22"/>
                </w:rPr>
                <w:t>:</w:t>
              </w:r>
            </w:smartTag>
          </w:p>
          <w:p w14:paraId="3C8B0198" w14:textId="77777777" w:rsidR="00214C8A" w:rsidRPr="00BB136C" w:rsidRDefault="00214C8A">
            <w:pPr>
              <w:rPr>
                <w:rFonts w:ascii="Open Sans" w:hAnsi="Open Sans" w:cs="Open Sans"/>
                <w:b/>
                <w:i/>
                <w:sz w:val="22"/>
              </w:rPr>
            </w:pPr>
          </w:p>
          <w:p w14:paraId="3BC8F119" w14:textId="77777777" w:rsidR="00214C8A" w:rsidRPr="00BB136C" w:rsidRDefault="00214C8A">
            <w:pPr>
              <w:rPr>
                <w:rFonts w:ascii="Open Sans" w:hAnsi="Open Sans" w:cs="Open Sans"/>
              </w:rPr>
            </w:pPr>
          </w:p>
        </w:tc>
      </w:tr>
    </w:tbl>
    <w:p w14:paraId="7CD08A90" w14:textId="77777777" w:rsidR="00214C8A" w:rsidRPr="00BB136C" w:rsidRDefault="00214C8A">
      <w:pPr>
        <w:rPr>
          <w:rFonts w:ascii="Open Sans" w:hAnsi="Open Sans" w:cs="Open Sans"/>
        </w:rPr>
      </w:pPr>
    </w:p>
    <w:p w14:paraId="6760B6D0" w14:textId="77777777" w:rsidR="00214C8A" w:rsidRPr="00BB136C" w:rsidRDefault="00214C8A">
      <w:pPr>
        <w:rPr>
          <w:rFonts w:ascii="Open Sans" w:hAnsi="Open Sans" w:cs="Open Sans"/>
        </w:rPr>
      </w:pPr>
    </w:p>
    <w:p w14:paraId="04523730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…………………………, den ………………………….</w:t>
      </w:r>
    </w:p>
    <w:p w14:paraId="611BD5F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3EB96E2" w14:textId="77777777" w:rsidR="00214C8A" w:rsidRPr="00BB136C" w:rsidRDefault="00214C8A">
      <w:pPr>
        <w:rPr>
          <w:rFonts w:ascii="Open Sans" w:hAnsi="Open Sans" w:cs="Open Sans"/>
          <w:b/>
          <w:i/>
          <w:sz w:val="22"/>
        </w:rPr>
      </w:pPr>
    </w:p>
    <w:p w14:paraId="00081A2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51DFC034" w14:textId="21FA9BBC" w:rsidR="00975101" w:rsidRPr="00337DA2" w:rsidRDefault="00975101" w:rsidP="00975101">
      <w:pPr>
        <w:rPr>
          <w:rFonts w:ascii="Open Sans" w:hAnsi="Open Sans" w:cs="Open Sans"/>
          <w:sz w:val="22"/>
        </w:rPr>
      </w:pPr>
    </w:p>
    <w:p w14:paraId="0FDD5EAA" w14:textId="1234316D" w:rsidR="00975101" w:rsidRPr="00BB136C" w:rsidRDefault="00975101" w:rsidP="00975101">
      <w:pPr>
        <w:rPr>
          <w:rFonts w:ascii="Open Sans" w:hAnsi="Open Sans" w:cs="Open Sans"/>
          <w:b/>
          <w:i/>
          <w:sz w:val="22"/>
        </w:rPr>
      </w:pPr>
      <w:r w:rsidRPr="00BB136C">
        <w:rPr>
          <w:rFonts w:ascii="Open Sans" w:hAnsi="Open Sans" w:cs="Open Sans"/>
          <w:b/>
          <w:i/>
          <w:sz w:val="22"/>
        </w:rPr>
        <w:t>Underskrift honorarmodtager</w:t>
      </w:r>
    </w:p>
    <w:p w14:paraId="3A8563B8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2A4F5A05" w14:textId="77777777" w:rsidR="00214C8A" w:rsidRPr="00BB136C" w:rsidRDefault="00214C8A">
      <w:pPr>
        <w:rPr>
          <w:rFonts w:ascii="Open Sans" w:hAnsi="Open Sans" w:cs="Open Sans"/>
          <w:b/>
        </w:rPr>
      </w:pPr>
    </w:p>
    <w:p w14:paraId="413D32EE" w14:textId="77777777" w:rsidR="00BB136C" w:rsidRPr="00BB136C" w:rsidRDefault="00214C8A">
      <w:pPr>
        <w:rPr>
          <w:rFonts w:ascii="Open Sans" w:hAnsi="Open Sans" w:cs="Open Sans"/>
          <w:b/>
          <w:sz w:val="18"/>
          <w:szCs w:val="18"/>
        </w:rPr>
      </w:pPr>
      <w:r w:rsidRPr="00BB136C">
        <w:rPr>
          <w:rFonts w:ascii="Open Sans" w:hAnsi="Open Sans" w:cs="Open Sans"/>
          <w:b/>
          <w:sz w:val="18"/>
          <w:szCs w:val="18"/>
        </w:rPr>
        <w:t xml:space="preserve">Rekvisitionen og evt. bilag fremsendes til </w:t>
      </w:r>
      <w:r w:rsidR="00BE09AB">
        <w:rPr>
          <w:rFonts w:ascii="Open Sans" w:hAnsi="Open Sans" w:cs="Open Sans"/>
          <w:b/>
          <w:sz w:val="18"/>
          <w:szCs w:val="18"/>
        </w:rPr>
        <w:t>EFBU’s</w:t>
      </w:r>
      <w:r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BE09AB">
        <w:rPr>
          <w:rFonts w:ascii="Open Sans" w:hAnsi="Open Sans" w:cs="Open Sans"/>
          <w:b/>
          <w:sz w:val="18"/>
          <w:szCs w:val="18"/>
        </w:rPr>
        <w:t>s</w:t>
      </w:r>
      <w:r w:rsidRPr="00BB136C">
        <w:rPr>
          <w:rFonts w:ascii="Open Sans" w:hAnsi="Open Sans" w:cs="Open Sans"/>
          <w:b/>
          <w:sz w:val="18"/>
          <w:szCs w:val="18"/>
        </w:rPr>
        <w:t>ekretariat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</w:t>
      </w:r>
      <w:r w:rsidR="007A5549" w:rsidRPr="00BB136C">
        <w:rPr>
          <w:rFonts w:ascii="Open Sans" w:hAnsi="Open Sans" w:cs="Open Sans"/>
          <w:b/>
          <w:sz w:val="18"/>
          <w:szCs w:val="18"/>
          <w:u w:val="single"/>
        </w:rPr>
        <w:t>senest 1 uge</w:t>
      </w:r>
      <w:r w:rsidR="007A5549" w:rsidRPr="00BB136C">
        <w:rPr>
          <w:rFonts w:ascii="Open Sans" w:hAnsi="Open Sans" w:cs="Open Sans"/>
          <w:b/>
          <w:sz w:val="18"/>
          <w:szCs w:val="18"/>
        </w:rPr>
        <w:t xml:space="preserve"> efter arrangementet</w:t>
      </w:r>
    </w:p>
    <w:sectPr w:rsidR="00BB136C" w:rsidRPr="00BB136C" w:rsidSect="00BB136C">
      <w:headerReference w:type="default" r:id="rId9"/>
      <w:footerReference w:type="default" r:id="rId10"/>
      <w:pgSz w:w="11907" w:h="16840"/>
      <w:pgMar w:top="96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9E0C" w14:textId="77777777" w:rsidR="00BB136C" w:rsidRDefault="00BB136C" w:rsidP="00BB136C">
      <w:r>
        <w:separator/>
      </w:r>
    </w:p>
  </w:endnote>
  <w:endnote w:type="continuationSeparator" w:id="0">
    <w:p w14:paraId="18807E3B" w14:textId="77777777" w:rsidR="00BB136C" w:rsidRDefault="00BB136C" w:rsidP="00B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4B18" w14:textId="77777777" w:rsidR="00BE09AB" w:rsidRDefault="00BE09AB" w:rsidP="00BE09AB">
    <w:pPr>
      <w:pStyle w:val="Sidefod"/>
      <w:pBdr>
        <w:top w:val="single" w:sz="4" w:space="1" w:color="auto"/>
      </w:pBdr>
      <w:jc w:val="center"/>
      <w:rPr>
        <w:rFonts w:ascii="Arial Narrow" w:hAnsi="Arial Narrow"/>
      </w:rPr>
    </w:pPr>
  </w:p>
  <w:p w14:paraId="75D57889" w14:textId="77777777" w:rsidR="00BE09AB" w:rsidRPr="006A060B" w:rsidRDefault="00BE09AB" w:rsidP="00BE09AB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Evangelisk Frikirkes</w:t>
    </w:r>
    <w:r w:rsidRPr="006A060B">
      <w:rPr>
        <w:rFonts w:ascii="Calibri Light" w:hAnsi="Calibri Light" w:cs="Calibri Light"/>
      </w:rPr>
      <w:t xml:space="preserve"> Børn og Unge, Borrevejlevej 26, 4000 Roskilde       </w:t>
    </w:r>
  </w:p>
  <w:p w14:paraId="197E0F0A" w14:textId="77777777" w:rsidR="00BE09AB" w:rsidRPr="006A060B" w:rsidRDefault="00BE09AB" w:rsidP="00BE09AB">
    <w:pPr>
      <w:pStyle w:val="Sidefod"/>
      <w:pBdr>
        <w:top w:val="single" w:sz="4" w:space="1" w:color="auto"/>
      </w:pBdr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4016 3199</w:t>
    </w:r>
    <w:r w:rsidRPr="006A060B">
      <w:rPr>
        <w:rFonts w:ascii="Calibri Light" w:hAnsi="Calibri Light" w:cs="Calibri Light"/>
      </w:rPr>
      <w:t xml:space="preserve"> - </w:t>
    </w:r>
    <w:r w:rsidRPr="001E71D4">
      <w:rPr>
        <w:rFonts w:ascii="Calibri Light" w:hAnsi="Calibri Light" w:cs="Calibri Light"/>
        <w:lang w:val="de-DE"/>
      </w:rPr>
      <w:t>sekretariat@</w:t>
    </w:r>
    <w:r>
      <w:rPr>
        <w:rFonts w:ascii="Calibri Light" w:hAnsi="Calibri Light" w:cs="Calibri Light"/>
        <w:lang w:val="de-DE"/>
      </w:rPr>
      <w:t>ef</w:t>
    </w:r>
    <w:r w:rsidRPr="001E71D4">
      <w:rPr>
        <w:rFonts w:ascii="Calibri Light" w:hAnsi="Calibri Light" w:cs="Calibri Light"/>
        <w:lang w:val="de-DE"/>
      </w:rPr>
      <w:t xml:space="preserve">bu.dk - </w:t>
    </w:r>
    <w:hyperlink r:id="rId1" w:history="1">
      <w:r w:rsidRPr="00C874CE">
        <w:rPr>
          <w:rStyle w:val="Hyperlink"/>
          <w:rFonts w:ascii="Calibri Light" w:hAnsi="Calibri Light" w:cs="Calibri Light"/>
          <w:lang w:val="de-DE"/>
        </w:rPr>
        <w:t>www.efbu.dk</w:t>
      </w:r>
    </w:hyperlink>
    <w:r>
      <w:rPr>
        <w:rStyle w:val="Hyperlink"/>
        <w:rFonts w:ascii="Calibri Light" w:hAnsi="Calibri Light" w:cs="Calibri Light"/>
        <w:lang w:val="de-DE"/>
      </w:rPr>
      <w:t xml:space="preserve"> - </w:t>
    </w:r>
    <w:proofErr w:type="spellStart"/>
    <w:r>
      <w:rPr>
        <w:rStyle w:val="Hyperlink"/>
        <w:rFonts w:ascii="Calibri Light" w:hAnsi="Calibri Light" w:cs="Calibri Light"/>
        <w:lang w:val="de-DE"/>
      </w:rPr>
      <w:t>cvr</w:t>
    </w:r>
    <w:proofErr w:type="spellEnd"/>
    <w:r>
      <w:rPr>
        <w:rStyle w:val="Hyperlink"/>
        <w:rFonts w:ascii="Calibri Light" w:hAnsi="Calibri Light" w:cs="Calibri Light"/>
        <w:lang w:val="de-DE"/>
      </w:rPr>
      <w:t>.: 11118976</w:t>
    </w:r>
  </w:p>
  <w:p w14:paraId="404B0D9C" w14:textId="4B57DF8F" w:rsidR="00BB136C" w:rsidRDefault="00BB136C" w:rsidP="00BB136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F1A0" w14:textId="77777777" w:rsidR="00BB136C" w:rsidRDefault="00BB136C" w:rsidP="00BB136C">
      <w:r>
        <w:separator/>
      </w:r>
    </w:p>
  </w:footnote>
  <w:footnote w:type="continuationSeparator" w:id="0">
    <w:p w14:paraId="506BF06E" w14:textId="77777777" w:rsidR="00BB136C" w:rsidRDefault="00BB136C" w:rsidP="00BB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204C" w14:textId="2BDC473B" w:rsidR="00BE09AB" w:rsidRDefault="00BE09AB" w:rsidP="00BE09AB">
    <w:pPr>
      <w:pStyle w:val="Sidehoved"/>
      <w:jc w:val="right"/>
    </w:pPr>
    <w:r>
      <w:rPr>
        <w:noProof/>
      </w:rPr>
      <w:drawing>
        <wp:inline distT="0" distB="0" distL="0" distR="0" wp14:anchorId="3CA5712F" wp14:editId="3E0FDEB7">
          <wp:extent cx="2297558" cy="604257"/>
          <wp:effectExtent l="0" t="0" r="762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2657" cy="61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9"/>
    <w:rsid w:val="001F6806"/>
    <w:rsid w:val="00214C8A"/>
    <w:rsid w:val="00337DA2"/>
    <w:rsid w:val="0048280B"/>
    <w:rsid w:val="004C3BCC"/>
    <w:rsid w:val="006365F0"/>
    <w:rsid w:val="006D3E16"/>
    <w:rsid w:val="006E21D3"/>
    <w:rsid w:val="007913A3"/>
    <w:rsid w:val="007A5549"/>
    <w:rsid w:val="00975101"/>
    <w:rsid w:val="00A44322"/>
    <w:rsid w:val="00BB136C"/>
    <w:rsid w:val="00BE09AB"/>
    <w:rsid w:val="00C11BD2"/>
    <w:rsid w:val="00C13DA5"/>
    <w:rsid w:val="00C2005E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76111D8"/>
  <w15:docId w15:val="{61A2ABFE-11E6-419A-9D4A-B99D61C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BB136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13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B136C"/>
  </w:style>
  <w:style w:type="paragraph" w:styleId="Sidefod">
    <w:name w:val="footer"/>
    <w:basedOn w:val="Normal"/>
    <w:link w:val="SidefodTegn"/>
    <w:unhideWhenUsed/>
    <w:rsid w:val="00BB13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B136C"/>
  </w:style>
  <w:style w:type="character" w:styleId="Hyperlink">
    <w:name w:val="Hyperlink"/>
    <w:rsid w:val="00BE0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b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009FD31D97242B76979F97BE49301" ma:contentTypeVersion="16" ma:contentTypeDescription="Opret et nyt dokument." ma:contentTypeScope="" ma:versionID="ed0e593274272cb0ed60f0132f21ee43">
  <xsd:schema xmlns:xsd="http://www.w3.org/2001/XMLSchema" xmlns:xs="http://www.w3.org/2001/XMLSchema" xmlns:p="http://schemas.microsoft.com/office/2006/metadata/properties" xmlns:ns2="cea17661-4c6a-48d5-96ae-cebfb7a53ac7" xmlns:ns3="6fc58bcb-9841-402c-bd1a-4d56e31034b1" targetNamespace="http://schemas.microsoft.com/office/2006/metadata/properties" ma:root="true" ma:fieldsID="f9697783397bb063766815456ea804ff" ns2:_="" ns3:_="">
    <xsd:import namespace="cea17661-4c6a-48d5-96ae-cebfb7a53ac7"/>
    <xsd:import namespace="6fc58bcb-9841-402c-bd1a-4d56e31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17661-4c6a-48d5-96ae-cebfb7a53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3ca2988-8a8a-4597-b4ca-6675c9d52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8bcb-9841-402c-bd1a-4d56e3103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7a9ef-3670-4723-ba94-f76ec01d9cbb}" ma:internalName="TaxCatchAll" ma:showField="CatchAllData" ma:web="6fc58bcb-9841-402c-bd1a-4d56e3103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a17661-4c6a-48d5-96ae-cebfb7a53ac7">
      <Terms xmlns="http://schemas.microsoft.com/office/infopath/2007/PartnerControls"/>
    </lcf76f155ced4ddcb4097134ff3c332f>
    <TaxCatchAll xmlns="6fc58bcb-9841-402c-bd1a-4d56e31034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8397E-60C1-41A2-808A-BCE341D2E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17661-4c6a-48d5-96ae-cebfb7a53ac7"/>
    <ds:schemaRef ds:uri="6fc58bcb-9841-402c-bd1a-4d56e31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7BB7C-7158-4CFB-8182-030F9E6B6F7C}">
  <ds:schemaRefs>
    <ds:schemaRef ds:uri="http://schemas.microsoft.com/office/2006/documentManagement/types"/>
    <ds:schemaRef ds:uri="cea17661-4c6a-48d5-96ae-cebfb7a53ac7"/>
    <ds:schemaRef ds:uri="http://purl.org/dc/elements/1.1/"/>
    <ds:schemaRef ds:uri="6fc58bcb-9841-402c-bd1a-4d56e31034b1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3D6D9A-42BA-4F60-87A4-1F775DDCC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>EFBU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simon@efbu.dk</dc:creator>
  <cp:lastModifiedBy>Simon Holtti</cp:lastModifiedBy>
  <cp:revision>3</cp:revision>
  <cp:lastPrinted>1999-08-27T08:02:00Z</cp:lastPrinted>
  <dcterms:created xsi:type="dcterms:W3CDTF">2023-01-04T10:36:00Z</dcterms:created>
  <dcterms:modified xsi:type="dcterms:W3CDTF">2023-01-04T10:38:00Z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0x010100ED2009FD31D97242B76979F97BE49301</vt:lpwstr>
  </property>
  <property fmtid="{D5CDD505-2E9C-101B-9397-08002B2CF9AE}" pid="3" name="MediaServiceImageTags">
    <vt:lpwstr/>
  </property>
</Properties>
</file>